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283E" w:rsidRDefault="00B24317" w:rsidP="00B24317">
      <w:pPr>
        <w:ind w:right="395"/>
        <w:jc w:val="right"/>
        <w:rPr>
          <w:b/>
        </w:rPr>
      </w:pPr>
      <w:r>
        <w:rPr>
          <w:b/>
        </w:rPr>
        <w:t>Форма 7 «Перечень аффилированных организаций»</w:t>
      </w:r>
    </w:p>
    <w:p w:rsidR="00A7283E" w:rsidRDefault="00A728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A7283E" w:rsidRDefault="00B24317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A7283E" w:rsidRDefault="00B24317">
      <w:pPr>
        <w:pStyle w:val="Times12"/>
        <w:ind w:firstLine="0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 w:val="22"/>
        </w:rPr>
        <w:t>Участник закупки:</w:t>
      </w:r>
      <w:r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  <w:u w:val="single"/>
        </w:rPr>
        <w:tab/>
      </w:r>
      <w:r>
        <w:rPr>
          <w:rFonts w:ascii="Arial" w:hAnsi="Arial" w:cs="Arial"/>
          <w:szCs w:val="24"/>
          <w:u w:val="single"/>
        </w:rPr>
        <w:tab/>
      </w:r>
      <w:r>
        <w:rPr>
          <w:rFonts w:ascii="Arial" w:hAnsi="Arial" w:cs="Arial"/>
          <w:szCs w:val="24"/>
          <w:u w:val="single"/>
        </w:rPr>
        <w:tab/>
      </w:r>
      <w:r>
        <w:rPr>
          <w:rFonts w:ascii="Arial" w:hAnsi="Arial" w:cs="Arial"/>
          <w:szCs w:val="24"/>
          <w:u w:val="single"/>
        </w:rPr>
        <w:tab/>
      </w:r>
      <w:r>
        <w:rPr>
          <w:rFonts w:ascii="Arial" w:hAnsi="Arial" w:cs="Arial"/>
          <w:szCs w:val="24"/>
          <w:u w:val="single"/>
        </w:rPr>
        <w:tab/>
      </w:r>
      <w:r>
        <w:rPr>
          <w:rFonts w:ascii="Arial" w:hAnsi="Arial" w:cs="Arial"/>
          <w:szCs w:val="24"/>
          <w:u w:val="single"/>
        </w:rPr>
        <w:tab/>
      </w:r>
      <w:r>
        <w:rPr>
          <w:rFonts w:ascii="Arial" w:hAnsi="Arial" w:cs="Arial"/>
          <w:szCs w:val="24"/>
          <w:u w:val="single"/>
        </w:rPr>
        <w:tab/>
      </w:r>
    </w:p>
    <w:p w:rsidR="00A7283E" w:rsidRDefault="00B24317">
      <w:pPr>
        <w:pStyle w:val="Times12"/>
        <w:ind w:firstLine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</w:p>
    <w:p w:rsidR="00A7283E" w:rsidRDefault="00B24317">
      <w:pPr>
        <w:pStyle w:val="Times12"/>
        <w:ind w:firstLine="0"/>
        <w:rPr>
          <w:rFonts w:cs="Arial"/>
        </w:rPr>
      </w:pPr>
      <w:r>
        <w:rPr>
          <w:rFonts w:ascii="Arial" w:hAnsi="Arial" w:cs="Arial"/>
          <w:sz w:val="22"/>
        </w:rPr>
        <w:t>№ ПДО: №013Т-СН-2026 от «____» ______ 2026г.</w:t>
      </w:r>
    </w:p>
    <w:tbl>
      <w:tblPr>
        <w:tblW w:w="16172" w:type="dxa"/>
        <w:tblInd w:w="-717" w:type="dxa"/>
        <w:tblLayout w:type="fixed"/>
        <w:tblLook w:val="0000" w:firstRow="0" w:lastRow="0" w:firstColumn="0" w:lastColumn="0" w:noHBand="0" w:noVBand="0"/>
      </w:tblPr>
      <w:tblGrid>
        <w:gridCol w:w="1287"/>
        <w:gridCol w:w="2835"/>
        <w:gridCol w:w="1265"/>
        <w:gridCol w:w="2268"/>
        <w:gridCol w:w="1418"/>
        <w:gridCol w:w="2268"/>
        <w:gridCol w:w="1417"/>
        <w:gridCol w:w="1146"/>
        <w:gridCol w:w="1134"/>
        <w:gridCol w:w="1134"/>
      </w:tblGrid>
      <w:tr w:rsidR="00A7283E" w:rsidTr="00B24317">
        <w:trPr>
          <w:trHeight w:val="574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7283E" w:rsidRDefault="00B24317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№</w:t>
            </w:r>
          </w:p>
          <w:p w:rsidR="00A7283E" w:rsidRDefault="00B24317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7283E" w:rsidRDefault="00B24317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7283E" w:rsidRDefault="00B24317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7283E" w:rsidRDefault="00B24317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7283E" w:rsidRDefault="00B24317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7283E" w:rsidRDefault="00B24317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7283E" w:rsidRDefault="00B24317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7283E" w:rsidRDefault="00B24317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7283E" w:rsidRDefault="00B24317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A7283E" w:rsidTr="00B24317">
        <w:trPr>
          <w:trHeight w:val="227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A7283E" w:rsidTr="00B24317">
        <w:trPr>
          <w:trHeight w:val="227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A7283E" w:rsidTr="00B24317">
        <w:trPr>
          <w:trHeight w:val="211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A7283E" w:rsidTr="00B24317">
        <w:trPr>
          <w:trHeight w:val="227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A7283E" w:rsidTr="00B24317">
        <w:trPr>
          <w:trHeight w:val="227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A7283E" w:rsidTr="00B24317">
        <w:trPr>
          <w:trHeight w:val="227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A7283E" w:rsidTr="00B24317">
        <w:trPr>
          <w:trHeight w:val="227"/>
        </w:trPr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283E" w:rsidRDefault="00A7283E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A7283E" w:rsidRDefault="00A7283E"/>
    <w:p w:rsidR="00A7283E" w:rsidRDefault="00B24317">
      <w:pPr>
        <w:rPr>
          <w:rFonts w:cs="Arial"/>
          <w:szCs w:val="22"/>
        </w:rPr>
      </w:pPr>
      <w:r>
        <w:rPr>
          <w:rFonts w:cs="Arial"/>
          <w:szCs w:val="22"/>
        </w:rPr>
        <w:t>Подпись:________________________________ /Должность, Фамилия И.О./</w:t>
      </w:r>
    </w:p>
    <w:p w:rsidR="00A7283E" w:rsidRDefault="00B24317">
      <w:pPr>
        <w:spacing w:before="0"/>
        <w:jc w:val="both"/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A7283E" w:rsidRDefault="00A7283E">
      <w:bookmarkStart w:id="0" w:name="_GoBack"/>
      <w:bookmarkEnd w:id="0"/>
    </w:p>
    <w:sectPr w:rsidR="00A7283E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83E"/>
    <w:rsid w:val="00A7283E"/>
    <w:rsid w:val="00B2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243B45-1420-43BB-A9B1-F735ED171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5</cp:revision>
  <dcterms:created xsi:type="dcterms:W3CDTF">2025-04-08T13:01:00Z</dcterms:created>
  <dcterms:modified xsi:type="dcterms:W3CDTF">2026-05-14T08:16:00Z</dcterms:modified>
</cp:coreProperties>
</file>